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53" w:rsidRDefault="00453153" w:rsidP="00453153">
      <w:pPr>
        <w:jc w:val="right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>様式</w:t>
      </w:r>
    </w:p>
    <w:p w:rsidR="00C73E3B" w:rsidRPr="00E50242" w:rsidRDefault="00C73E3B" w:rsidP="00370FCD">
      <w:pPr>
        <w:ind w:right="876"/>
        <w:rPr>
          <w:sz w:val="22"/>
          <w:szCs w:val="22"/>
        </w:rPr>
      </w:pPr>
    </w:p>
    <w:p w:rsidR="00453153" w:rsidRPr="00E50242" w:rsidRDefault="00453153" w:rsidP="00453153">
      <w:pPr>
        <w:wordWrap w:val="0"/>
        <w:jc w:val="right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　　年　　月　　日　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BA5219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立</w:t>
      </w:r>
      <w:r w:rsidR="00252DE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川</w:t>
      </w:r>
      <w:r w:rsidR="00252DE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 w:rsidR="00252DE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453153" w:rsidRPr="00E50242">
        <w:rPr>
          <w:rFonts w:hint="eastAsia"/>
          <w:sz w:val="22"/>
          <w:szCs w:val="22"/>
        </w:rPr>
        <w:t xml:space="preserve">　</w:t>
      </w:r>
      <w:r w:rsidR="00252DE9">
        <w:rPr>
          <w:rFonts w:hint="eastAsia"/>
          <w:sz w:val="22"/>
          <w:szCs w:val="22"/>
        </w:rPr>
        <w:t xml:space="preserve">　　　　　　　　</w:t>
      </w:r>
      <w:r w:rsidR="00453153" w:rsidRPr="00E50242">
        <w:rPr>
          <w:rFonts w:hint="eastAsia"/>
          <w:sz w:val="22"/>
          <w:szCs w:val="22"/>
        </w:rPr>
        <w:t xml:space="preserve">　殿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ind w:firstLineChars="1800" w:firstLine="3936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受注者　</w:t>
      </w:r>
      <w:r>
        <w:rPr>
          <w:rFonts w:hint="eastAsia"/>
          <w:sz w:val="22"/>
          <w:szCs w:val="22"/>
        </w:rPr>
        <w:t>住　所</w:t>
      </w:r>
    </w:p>
    <w:p w:rsidR="00453153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　　　印</w:t>
      </w:r>
    </w:p>
    <w:p w:rsidR="00453153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</w:rPr>
      </w:pPr>
    </w:p>
    <w:p w:rsidR="00453153" w:rsidRDefault="00FF6252" w:rsidP="00370FCD">
      <w:pPr>
        <w:ind w:firstLineChars="700" w:firstLine="1531"/>
        <w:rPr>
          <w:sz w:val="22"/>
          <w:szCs w:val="22"/>
        </w:rPr>
      </w:pPr>
      <w:r>
        <w:rPr>
          <w:rFonts w:hint="eastAsia"/>
          <w:sz w:val="22"/>
          <w:szCs w:val="22"/>
        </w:rPr>
        <w:t>「令和</w:t>
      </w:r>
      <w:r w:rsidR="006319F6">
        <w:rPr>
          <w:rFonts w:hint="eastAsia"/>
          <w:sz w:val="22"/>
          <w:szCs w:val="22"/>
        </w:rPr>
        <w:t>７</w:t>
      </w:r>
      <w:bookmarkStart w:id="0" w:name="_GoBack"/>
      <w:bookmarkEnd w:id="0"/>
      <w:r w:rsidR="00902EE6">
        <w:rPr>
          <w:rFonts w:hint="eastAsia"/>
          <w:sz w:val="22"/>
          <w:szCs w:val="22"/>
        </w:rPr>
        <w:t>年</w:t>
      </w:r>
      <w:r w:rsidR="00E06821">
        <w:rPr>
          <w:rFonts w:hint="eastAsia"/>
          <w:sz w:val="22"/>
          <w:szCs w:val="22"/>
        </w:rPr>
        <w:t>３</w:t>
      </w:r>
      <w:r w:rsidR="00902EE6">
        <w:rPr>
          <w:rFonts w:hint="eastAsia"/>
          <w:sz w:val="22"/>
          <w:szCs w:val="22"/>
        </w:rPr>
        <w:t>月から適用する</w:t>
      </w:r>
      <w:r w:rsidR="00453153">
        <w:rPr>
          <w:rFonts w:hint="eastAsia"/>
          <w:sz w:val="22"/>
          <w:szCs w:val="22"/>
        </w:rPr>
        <w:t>公共工事設計労務単価</w:t>
      </w:r>
      <w:r w:rsidR="00902EE6">
        <w:rPr>
          <w:rFonts w:hint="eastAsia"/>
          <w:sz w:val="22"/>
          <w:szCs w:val="22"/>
        </w:rPr>
        <w:t>」</w:t>
      </w:r>
      <w:r w:rsidR="00453153">
        <w:rPr>
          <w:rFonts w:hint="eastAsia"/>
          <w:sz w:val="22"/>
          <w:szCs w:val="22"/>
        </w:rPr>
        <w:t>の</w:t>
      </w:r>
      <w:r w:rsidR="00902EE6">
        <w:rPr>
          <w:rFonts w:hint="eastAsia"/>
          <w:sz w:val="22"/>
          <w:szCs w:val="22"/>
        </w:rPr>
        <w:t>運用に係る</w:t>
      </w:r>
    </w:p>
    <w:p w:rsidR="00453153" w:rsidRPr="00E50242" w:rsidRDefault="00453153" w:rsidP="00370FCD">
      <w:pPr>
        <w:ind w:firstLineChars="700" w:firstLine="1531"/>
        <w:rPr>
          <w:sz w:val="22"/>
          <w:szCs w:val="22"/>
        </w:rPr>
      </w:pPr>
      <w:r>
        <w:rPr>
          <w:rFonts w:hint="eastAsia"/>
          <w:sz w:val="22"/>
          <w:szCs w:val="22"/>
        </w:rPr>
        <w:t>特例措置による金額変更について（請求）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7B1DAA">
      <w:pPr>
        <w:ind w:firstLineChars="300" w:firstLine="65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日に</w:t>
      </w:r>
      <w:r w:rsidRPr="00E50242">
        <w:rPr>
          <w:rFonts w:hint="eastAsia"/>
          <w:sz w:val="22"/>
          <w:szCs w:val="22"/>
        </w:rPr>
        <w:t>請負契約を締結した</w:t>
      </w:r>
      <w:r>
        <w:rPr>
          <w:rFonts w:hint="eastAsia"/>
          <w:sz w:val="22"/>
          <w:szCs w:val="22"/>
        </w:rPr>
        <w:t>下記</w:t>
      </w:r>
      <w:r w:rsidRPr="00E50242">
        <w:rPr>
          <w:rFonts w:hint="eastAsia"/>
          <w:sz w:val="22"/>
          <w:szCs w:val="22"/>
        </w:rPr>
        <w:t>工事</w:t>
      </w:r>
      <w:r>
        <w:rPr>
          <w:rFonts w:hint="eastAsia"/>
          <w:sz w:val="22"/>
          <w:szCs w:val="22"/>
        </w:rPr>
        <w:t>について、金額</w:t>
      </w:r>
      <w:r w:rsidRPr="00E50242">
        <w:rPr>
          <w:rFonts w:hint="eastAsia"/>
          <w:sz w:val="22"/>
          <w:szCs w:val="22"/>
        </w:rPr>
        <w:t>変更したく</w:t>
      </w:r>
      <w:r w:rsidR="007B1DAA">
        <w:rPr>
          <w:rFonts w:hint="eastAsia"/>
          <w:sz w:val="22"/>
          <w:szCs w:val="22"/>
        </w:rPr>
        <w:t>工事請負</w:t>
      </w:r>
      <w:r>
        <w:rPr>
          <w:rFonts w:hint="eastAsia"/>
          <w:sz w:val="22"/>
          <w:szCs w:val="22"/>
        </w:rPr>
        <w:t>契約約款第</w:t>
      </w:r>
      <w:r w:rsidR="007D2F40" w:rsidRPr="00C73E3B">
        <w:rPr>
          <w:rFonts w:hint="eastAsia"/>
          <w:sz w:val="22"/>
          <w:szCs w:val="22"/>
        </w:rPr>
        <w:t>２３</w:t>
      </w:r>
      <w:r w:rsidRPr="00C73E3B">
        <w:rPr>
          <w:rFonts w:hint="eastAsia"/>
          <w:sz w:val="22"/>
          <w:szCs w:val="22"/>
        </w:rPr>
        <w:t>条</w:t>
      </w:r>
      <w:r w:rsidR="00C73E3B">
        <w:rPr>
          <w:rFonts w:hint="eastAsia"/>
          <w:sz w:val="22"/>
          <w:szCs w:val="22"/>
        </w:rPr>
        <w:t>（</w:t>
      </w:r>
      <w:r w:rsidR="007B1DAA">
        <w:rPr>
          <w:rFonts w:hint="eastAsia"/>
          <w:sz w:val="22"/>
          <w:szCs w:val="22"/>
        </w:rPr>
        <w:t>工事</w:t>
      </w:r>
      <w:r w:rsidR="00C73E3B">
        <w:rPr>
          <w:rFonts w:hint="eastAsia"/>
          <w:sz w:val="22"/>
          <w:szCs w:val="22"/>
        </w:rPr>
        <w:t>単価契約約款第</w:t>
      </w:r>
      <w:r w:rsidR="00370FCD">
        <w:rPr>
          <w:rFonts w:hint="eastAsia"/>
          <w:sz w:val="22"/>
          <w:szCs w:val="22"/>
        </w:rPr>
        <w:t>７</w:t>
      </w:r>
      <w:r w:rsidR="00C73E3B" w:rsidRPr="00C73E3B">
        <w:rPr>
          <w:rFonts w:hint="eastAsia"/>
          <w:sz w:val="22"/>
          <w:szCs w:val="22"/>
        </w:rPr>
        <w:t>条</w:t>
      </w:r>
      <w:r w:rsidR="00C73E3B">
        <w:rPr>
          <w:rFonts w:hint="eastAsia"/>
          <w:sz w:val="22"/>
          <w:szCs w:val="22"/>
        </w:rPr>
        <w:t>）</w:t>
      </w:r>
      <w:r w:rsidRPr="00E50242">
        <w:rPr>
          <w:rFonts w:hint="eastAsia"/>
          <w:sz w:val="22"/>
          <w:szCs w:val="22"/>
        </w:rPr>
        <w:t>の規定に基づく協議について請求いたします。</w:t>
      </w:r>
    </w:p>
    <w:p w:rsidR="00453153" w:rsidRPr="00E50242" w:rsidRDefault="00453153" w:rsidP="00370FCD">
      <w:pPr>
        <w:rPr>
          <w:sz w:val="22"/>
          <w:szCs w:val="22"/>
        </w:rPr>
      </w:pPr>
    </w:p>
    <w:p w:rsidR="00453153" w:rsidRPr="00E50242" w:rsidRDefault="00453153" w:rsidP="00370FCD">
      <w:pPr>
        <w:rPr>
          <w:sz w:val="22"/>
          <w:szCs w:val="22"/>
        </w:rPr>
      </w:pPr>
    </w:p>
    <w:p w:rsidR="00453153" w:rsidRPr="00E50242" w:rsidRDefault="00453153" w:rsidP="00453153">
      <w:pPr>
        <w:jc w:val="center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>記</w:t>
      </w:r>
    </w:p>
    <w:p w:rsidR="00453153" w:rsidRDefault="00453153" w:rsidP="00453153">
      <w:pPr>
        <w:rPr>
          <w:sz w:val="22"/>
          <w:szCs w:val="22"/>
        </w:rPr>
      </w:pPr>
    </w:p>
    <w:p w:rsidR="008449A5" w:rsidRPr="00E50242" w:rsidRDefault="008449A5" w:rsidP="00453153">
      <w:pPr>
        <w:rPr>
          <w:sz w:val="22"/>
          <w:szCs w:val="22"/>
        </w:rPr>
      </w:pPr>
    </w:p>
    <w:p w:rsidR="00453153" w:rsidRPr="00E50242" w:rsidRDefault="008449A5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契約件名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8449A5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受注金額　　　　　　　　　　　　　　　　　　　円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8449A5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工　　期　　　　　　</w:t>
      </w:r>
      <w:r w:rsidR="007B1DAA">
        <w:rPr>
          <w:rFonts w:hint="eastAsia"/>
          <w:sz w:val="22"/>
          <w:szCs w:val="22"/>
        </w:rPr>
        <w:t xml:space="preserve">　　　</w:t>
      </w:r>
      <w:r w:rsidR="00453153" w:rsidRPr="00E50242">
        <w:rPr>
          <w:rFonts w:hint="eastAsia"/>
          <w:sz w:val="22"/>
          <w:szCs w:val="22"/>
        </w:rPr>
        <w:t xml:space="preserve">　年　　月　　日から</w:t>
      </w:r>
    </w:p>
    <w:p w:rsidR="00453153" w:rsidRPr="00E50242" w:rsidRDefault="00453153" w:rsidP="007B1DAA">
      <w:pPr>
        <w:ind w:firstLineChars="1500" w:firstLine="3280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　　年　　月　　日まで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４　担当者・連絡先　　　</w:t>
      </w:r>
      <w:r w:rsidR="00AD2AF7">
        <w:rPr>
          <w:rFonts w:hint="eastAsia"/>
          <w:sz w:val="22"/>
          <w:szCs w:val="22"/>
          <w:u w:val="single"/>
        </w:rPr>
        <w:t>担当者名</w:t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</w:p>
    <w:p w:rsidR="00453153" w:rsidRPr="00E50242" w:rsidRDefault="00453153" w:rsidP="0045315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AD2AF7">
        <w:rPr>
          <w:rFonts w:hint="eastAsia"/>
          <w:sz w:val="22"/>
          <w:szCs w:val="22"/>
          <w:u w:val="single"/>
        </w:rPr>
        <w:t>電話番号</w:t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</w:p>
    <w:sectPr w:rsidR="00453153" w:rsidRPr="00E50242" w:rsidSect="00E16C1A">
      <w:pgSz w:w="11906" w:h="16838" w:code="9"/>
      <w:pgMar w:top="1134" w:right="1134" w:bottom="1134" w:left="1134" w:header="709" w:footer="709" w:gutter="0"/>
      <w:cols w:space="708"/>
      <w:docGrid w:type="linesAndChars" w:linePitch="38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63" w:rsidRDefault="00237463" w:rsidP="004529E1">
      <w:r>
        <w:separator/>
      </w:r>
    </w:p>
  </w:endnote>
  <w:endnote w:type="continuationSeparator" w:id="0">
    <w:p w:rsidR="00237463" w:rsidRDefault="00237463" w:rsidP="0045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63" w:rsidRDefault="00237463" w:rsidP="004529E1">
      <w:r>
        <w:separator/>
      </w:r>
    </w:p>
  </w:footnote>
  <w:footnote w:type="continuationSeparator" w:id="0">
    <w:p w:rsidR="00237463" w:rsidRDefault="00237463" w:rsidP="0045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329"/>
    <w:multiLevelType w:val="hybridMultilevel"/>
    <w:tmpl w:val="B7420876"/>
    <w:lvl w:ilvl="0" w:tplc="852C644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35462"/>
    <w:multiLevelType w:val="hybridMultilevel"/>
    <w:tmpl w:val="DE4E1582"/>
    <w:lvl w:ilvl="0" w:tplc="E28820C8">
      <w:start w:val="1"/>
      <w:numFmt w:val="bullet"/>
      <w:lvlText w:val="※"/>
      <w:lvlJc w:val="left"/>
      <w:pPr>
        <w:ind w:left="14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1" w:hanging="420"/>
      </w:pPr>
      <w:rPr>
        <w:rFonts w:ascii="Wingdings" w:hAnsi="Wingdings" w:hint="default"/>
      </w:rPr>
    </w:lvl>
  </w:abstractNum>
  <w:abstractNum w:abstractNumId="2" w15:restartNumberingAfterBreak="0">
    <w:nsid w:val="57245074"/>
    <w:multiLevelType w:val="hybridMultilevel"/>
    <w:tmpl w:val="33243302"/>
    <w:lvl w:ilvl="0" w:tplc="17C2F0D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78022CC3"/>
    <w:multiLevelType w:val="hybridMultilevel"/>
    <w:tmpl w:val="33243302"/>
    <w:lvl w:ilvl="0" w:tplc="17C2F0D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720"/>
  <w:drawingGridHorizontalSpacing w:val="239"/>
  <w:drawingGridVerticalSpacing w:val="38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AA"/>
    <w:rsid w:val="0001317E"/>
    <w:rsid w:val="00013B7B"/>
    <w:rsid w:val="00060D56"/>
    <w:rsid w:val="00062B40"/>
    <w:rsid w:val="000C4631"/>
    <w:rsid w:val="000C60C3"/>
    <w:rsid w:val="000E3283"/>
    <w:rsid w:val="00146D83"/>
    <w:rsid w:val="001718D5"/>
    <w:rsid w:val="0018734B"/>
    <w:rsid w:val="001A67FD"/>
    <w:rsid w:val="00210F7E"/>
    <w:rsid w:val="00237463"/>
    <w:rsid w:val="002456AA"/>
    <w:rsid w:val="00252DE9"/>
    <w:rsid w:val="00291BF8"/>
    <w:rsid w:val="002A32E1"/>
    <w:rsid w:val="002A4D0F"/>
    <w:rsid w:val="002F2A2A"/>
    <w:rsid w:val="00370FCD"/>
    <w:rsid w:val="0037724E"/>
    <w:rsid w:val="003B2E70"/>
    <w:rsid w:val="003D2977"/>
    <w:rsid w:val="003E2267"/>
    <w:rsid w:val="004529E1"/>
    <w:rsid w:val="00453153"/>
    <w:rsid w:val="00467876"/>
    <w:rsid w:val="00475C6E"/>
    <w:rsid w:val="00501FE3"/>
    <w:rsid w:val="0055220D"/>
    <w:rsid w:val="00564686"/>
    <w:rsid w:val="00574A4C"/>
    <w:rsid w:val="005E20EF"/>
    <w:rsid w:val="00602CEA"/>
    <w:rsid w:val="006319F6"/>
    <w:rsid w:val="0063521A"/>
    <w:rsid w:val="0067721F"/>
    <w:rsid w:val="006978A7"/>
    <w:rsid w:val="00716DFB"/>
    <w:rsid w:val="0075599A"/>
    <w:rsid w:val="00761B57"/>
    <w:rsid w:val="00794C23"/>
    <w:rsid w:val="007B1DAA"/>
    <w:rsid w:val="007B63C8"/>
    <w:rsid w:val="007D2F40"/>
    <w:rsid w:val="007E7D9F"/>
    <w:rsid w:val="008449A5"/>
    <w:rsid w:val="008670CE"/>
    <w:rsid w:val="008978FC"/>
    <w:rsid w:val="008A5D1D"/>
    <w:rsid w:val="008C6D4F"/>
    <w:rsid w:val="008C705D"/>
    <w:rsid w:val="008D2622"/>
    <w:rsid w:val="00902EE6"/>
    <w:rsid w:val="009312A4"/>
    <w:rsid w:val="009A2F90"/>
    <w:rsid w:val="009A7519"/>
    <w:rsid w:val="00A571DA"/>
    <w:rsid w:val="00A57480"/>
    <w:rsid w:val="00A631D7"/>
    <w:rsid w:val="00A83A25"/>
    <w:rsid w:val="00AB0BF4"/>
    <w:rsid w:val="00AB4355"/>
    <w:rsid w:val="00AD2AF7"/>
    <w:rsid w:val="00B610F2"/>
    <w:rsid w:val="00BA5219"/>
    <w:rsid w:val="00BB17FB"/>
    <w:rsid w:val="00BD6B1B"/>
    <w:rsid w:val="00BE51FB"/>
    <w:rsid w:val="00BE7C89"/>
    <w:rsid w:val="00BF5597"/>
    <w:rsid w:val="00C5375B"/>
    <w:rsid w:val="00C70BC0"/>
    <w:rsid w:val="00C73E3B"/>
    <w:rsid w:val="00C8075B"/>
    <w:rsid w:val="00CC2E1A"/>
    <w:rsid w:val="00CD552A"/>
    <w:rsid w:val="00CE4C28"/>
    <w:rsid w:val="00CE5721"/>
    <w:rsid w:val="00D14DCD"/>
    <w:rsid w:val="00D22160"/>
    <w:rsid w:val="00D22977"/>
    <w:rsid w:val="00D24566"/>
    <w:rsid w:val="00D60F19"/>
    <w:rsid w:val="00DA1F3B"/>
    <w:rsid w:val="00DE5FBB"/>
    <w:rsid w:val="00DF4EE3"/>
    <w:rsid w:val="00DF6109"/>
    <w:rsid w:val="00E054B0"/>
    <w:rsid w:val="00E06821"/>
    <w:rsid w:val="00E16C1A"/>
    <w:rsid w:val="00E50EF3"/>
    <w:rsid w:val="00E53BE0"/>
    <w:rsid w:val="00E82DD8"/>
    <w:rsid w:val="00EF43BD"/>
    <w:rsid w:val="00F05094"/>
    <w:rsid w:val="00F1631A"/>
    <w:rsid w:val="00F5386F"/>
    <w:rsid w:val="00F66FBA"/>
    <w:rsid w:val="00FB417D"/>
    <w:rsid w:val="00FC4FA3"/>
    <w:rsid w:val="00FF5225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F3655"/>
  <w15:chartTrackingRefBased/>
  <w15:docId w15:val="{D62397EB-4F1D-4D7F-A744-71F4DB8B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8075B"/>
    <w:pPr>
      <w:ind w:left="832" w:hanging="832"/>
    </w:pPr>
    <w:rPr>
      <w:rFonts w:ascii="ＭＳ ゴシック" w:eastAsia="ＭＳ ゴシック" w:hAnsi="ＭＳ 明朝"/>
      <w:color w:val="FF0000"/>
      <w:sz w:val="21"/>
    </w:rPr>
  </w:style>
  <w:style w:type="paragraph" w:styleId="2">
    <w:name w:val="Body Text Indent 2"/>
    <w:basedOn w:val="a"/>
    <w:semiHidden/>
    <w:rsid w:val="00C8075B"/>
    <w:pPr>
      <w:ind w:left="832" w:hanging="416"/>
    </w:pPr>
    <w:rPr>
      <w:rFonts w:ascii="ＭＳ 明朝" w:hAnsi="ＭＳ 明朝"/>
      <w:color w:val="FF0000"/>
      <w:sz w:val="21"/>
    </w:rPr>
  </w:style>
  <w:style w:type="paragraph" w:styleId="3">
    <w:name w:val="Body Text Indent 3"/>
    <w:basedOn w:val="a"/>
    <w:link w:val="30"/>
    <w:semiHidden/>
    <w:rsid w:val="00C8075B"/>
    <w:pPr>
      <w:ind w:left="624"/>
    </w:pPr>
    <w:rPr>
      <w:rFonts w:ascii="ＭＳ 明朝" w:hAnsi="ＭＳ 明朝"/>
      <w:color w:val="FF0000"/>
      <w:sz w:val="21"/>
    </w:rPr>
  </w:style>
  <w:style w:type="paragraph" w:styleId="a4">
    <w:name w:val="Date"/>
    <w:basedOn w:val="a"/>
    <w:next w:val="a"/>
    <w:semiHidden/>
    <w:rsid w:val="00C8075B"/>
    <w:rPr>
      <w:rFonts w:eastAsia="ＭＳ ゴシック"/>
      <w:sz w:val="21"/>
    </w:rPr>
  </w:style>
  <w:style w:type="paragraph" w:styleId="a5">
    <w:name w:val="header"/>
    <w:basedOn w:val="a"/>
    <w:semiHidden/>
    <w:rsid w:val="00C8075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8075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C8075B"/>
  </w:style>
  <w:style w:type="paragraph" w:styleId="a9">
    <w:name w:val="Balloon Text"/>
    <w:basedOn w:val="a"/>
    <w:link w:val="aa"/>
    <w:uiPriority w:val="99"/>
    <w:semiHidden/>
    <w:unhideWhenUsed/>
    <w:rsid w:val="00CC2E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E1A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本文インデント 3 (文字)"/>
    <w:link w:val="3"/>
    <w:semiHidden/>
    <w:rsid w:val="00A631D7"/>
    <w:rPr>
      <w:rFonts w:ascii="ＭＳ 明朝" w:hAnsi="ＭＳ 明朝"/>
      <w:color w:val="FF0000"/>
      <w:sz w:val="21"/>
      <w:szCs w:val="24"/>
    </w:rPr>
  </w:style>
  <w:style w:type="character" w:customStyle="1" w:styleId="a7">
    <w:name w:val="フッター (文字)"/>
    <w:link w:val="a6"/>
    <w:uiPriority w:val="99"/>
    <w:rsid w:val="00C70B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cp:lastModifiedBy>立川市役所</cp:lastModifiedBy>
  <cp:revision>5</cp:revision>
  <cp:lastPrinted>2020-02-27T11:36:00Z</cp:lastPrinted>
  <dcterms:created xsi:type="dcterms:W3CDTF">2023-02-27T09:12:00Z</dcterms:created>
  <dcterms:modified xsi:type="dcterms:W3CDTF">2025-04-01T10:00:00Z</dcterms:modified>
</cp:coreProperties>
</file>